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F" w:rsidRDefault="003C04DA" w:rsidP="003E4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CDF">
        <w:rPr>
          <w:rFonts w:ascii="Times New Roman" w:hAnsi="Times New Roman" w:cs="Times New Roman"/>
          <w:b/>
          <w:sz w:val="28"/>
          <w:szCs w:val="28"/>
        </w:rPr>
        <w:t xml:space="preserve">«Путь </w:t>
      </w:r>
      <w:proofErr w:type="gramStart"/>
      <w:r w:rsidR="002B3CD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2B3CDF">
        <w:rPr>
          <w:rFonts w:ascii="Times New Roman" w:hAnsi="Times New Roman" w:cs="Times New Roman"/>
          <w:b/>
          <w:sz w:val="28"/>
          <w:szCs w:val="28"/>
        </w:rPr>
        <w:t xml:space="preserve"> льна до оптоволокна»</w:t>
      </w:r>
    </w:p>
    <w:p w:rsidR="003E4E28" w:rsidRPr="00116994" w:rsidRDefault="002A6373" w:rsidP="003E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Гаврилов-Ям – город успешных промышленных историй. </w:t>
      </w:r>
      <w:r w:rsidR="002B3CDF">
        <w:rPr>
          <w:rFonts w:ascii="Times New Roman" w:hAnsi="Times New Roman" w:cs="Times New Roman"/>
          <w:sz w:val="28"/>
          <w:szCs w:val="28"/>
        </w:rPr>
        <w:t xml:space="preserve">Отправляясь в путешествие в Гаврилов-Ям, Вы погрузитесь в мир, где оживает история. </w:t>
      </w:r>
      <w:r>
        <w:rPr>
          <w:rFonts w:ascii="Times New Roman" w:hAnsi="Times New Roman" w:cs="Times New Roman"/>
          <w:sz w:val="28"/>
          <w:szCs w:val="28"/>
        </w:rPr>
        <w:t>Вы сможете</w:t>
      </w:r>
      <w:r w:rsidR="00116994">
        <w:rPr>
          <w:rFonts w:ascii="Times New Roman" w:hAnsi="Times New Roman" w:cs="Times New Roman"/>
          <w:sz w:val="28"/>
          <w:szCs w:val="28"/>
        </w:rPr>
        <w:t xml:space="preserve"> проследить связь совершенно разных предприятий города между собой, где каждый бережно хранит и прославляет традиции. Вы увидите, как молодые высокотехнологичные предприятия рука об руку идут с наследием прошлого.</w:t>
      </w:r>
    </w:p>
    <w:p w:rsidR="004260D4" w:rsidRDefault="003E4E28" w:rsidP="0042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проходит по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Ярославской области.</w:t>
      </w:r>
    </w:p>
    <w:p w:rsidR="004260D4" w:rsidRPr="004260D4" w:rsidRDefault="004260D4" w:rsidP="0042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купцов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гильдии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иммерсивная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экскурсия – научно-производственное объединение </w:t>
      </w:r>
      <w:r w:rsidR="000F6D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ТЛК</w:t>
      </w:r>
      <w:r w:rsidR="000F6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швейное предприятие </w:t>
      </w:r>
      <w:r w:rsidR="001569FF">
        <w:fldChar w:fldCharType="begin"/>
      </w:r>
      <w:r>
        <w:instrText xml:space="preserve"> HYPERLINK "https://work.vk.com/matrosovastyle" \t "_blank" </w:instrText>
      </w:r>
      <w:r w:rsidR="001569FF">
        <w:fldChar w:fldCharType="separate"/>
      </w:r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MATROSOVA.fashion</w:t>
      </w:r>
      <w:proofErr w:type="spellEnd"/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обед – гончарный завод «Сады </w:t>
      </w:r>
      <w:proofErr w:type="spellStart"/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Аурики</w:t>
      </w:r>
      <w:proofErr w:type="spellEnd"/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A508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E28" w:rsidRPr="004260D4" w:rsidRDefault="001569FF" w:rsidP="004260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fldChar w:fldCharType="end"/>
      </w:r>
      <w:r w:rsidR="003E4E28" w:rsidRPr="008D5A3D">
        <w:rPr>
          <w:rFonts w:ascii="Times New Roman" w:hAnsi="Times New Roman" w:cs="Times New Roman"/>
          <w:color w:val="000000" w:themeColor="text1"/>
          <w:sz w:val="28"/>
          <w:szCs w:val="28"/>
        </w:rPr>
        <w:t>Протяжённость</w:t>
      </w:r>
      <w:r w:rsidR="003E4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маршрута – </w:t>
      </w:r>
      <w:r w:rsidR="00DA5083" w:rsidRPr="00DA5083">
        <w:rPr>
          <w:rFonts w:ascii="Times New Roman" w:hAnsi="Times New Roman" w:cs="Times New Roman"/>
          <w:color w:val="000000" w:themeColor="text1"/>
          <w:sz w:val="28"/>
          <w:szCs w:val="28"/>
        </w:rPr>
        <w:t>6, 1 км</w:t>
      </w:r>
      <w:r w:rsidR="00DA50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E28" w:rsidRPr="00DA5083" w:rsidRDefault="003E4E28" w:rsidP="003E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Расстояние от </w:t>
      </w:r>
      <w:r w:rsidR="004260D4">
        <w:rPr>
          <w:rFonts w:ascii="Times New Roman" w:hAnsi="Times New Roman" w:cs="Times New Roman"/>
          <w:sz w:val="28"/>
          <w:szCs w:val="28"/>
        </w:rPr>
        <w:t xml:space="preserve">Музея купцов </w:t>
      </w:r>
      <w:r w:rsidR="00426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60D4">
        <w:rPr>
          <w:rFonts w:ascii="Times New Roman" w:hAnsi="Times New Roman" w:cs="Times New Roman"/>
          <w:sz w:val="28"/>
          <w:szCs w:val="28"/>
        </w:rPr>
        <w:t xml:space="preserve"> гильдии </w:t>
      </w:r>
      <w:proofErr w:type="spellStart"/>
      <w:r w:rsidR="004260D4">
        <w:rPr>
          <w:rFonts w:ascii="Times New Roman" w:hAnsi="Times New Roman" w:cs="Times New Roman"/>
          <w:sz w:val="28"/>
          <w:szCs w:val="28"/>
        </w:rPr>
        <w:t>Локаловых</w:t>
      </w:r>
      <w:proofErr w:type="spellEnd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Технопарка «</w:t>
      </w:r>
      <w:proofErr w:type="spellStart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ЛокаловЪ</w:t>
      </w:r>
      <w:proofErr w:type="spellEnd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иммерсивная</w:t>
      </w:r>
      <w:proofErr w:type="spellEnd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экскурсия, ТЛК,</w:t>
      </w:r>
      <w:r w:rsidR="004260D4" w:rsidRPr="004260D4">
        <w:t xml:space="preserve"> </w:t>
      </w:r>
      <w:r w:rsidR="004260D4" w:rsidRPr="004260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4260D4" w:rsidRPr="004260D4">
        <w:rPr>
          <w:rFonts w:ascii="Times New Roman" w:hAnsi="Times New Roman" w:cs="Times New Roman"/>
          <w:color w:val="000000" w:themeColor="text1"/>
          <w:sz w:val="28"/>
          <w:szCs w:val="28"/>
        </w:rPr>
        <w:t>MATROSOVA.fashion</w:t>
      </w:r>
      <w:proofErr w:type="spellEnd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A5083" w:rsidRPr="00DA5083">
        <w:rPr>
          <w:rFonts w:ascii="Times New Roman" w:hAnsi="Times New Roman" w:cs="Times New Roman"/>
          <w:color w:val="000000" w:themeColor="text1"/>
          <w:sz w:val="28"/>
          <w:szCs w:val="28"/>
        </w:rPr>
        <w:t>790 м</w:t>
      </w:r>
      <w:r w:rsidR="00DA50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E28" w:rsidRPr="00DA5083" w:rsidRDefault="003E4E28" w:rsidP="003E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Расстояние от </w:t>
      </w:r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Технопарка «</w:t>
      </w:r>
      <w:proofErr w:type="spellStart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ЛокаловЪ</w:t>
      </w:r>
      <w:proofErr w:type="spellEnd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гочарного</w:t>
      </w:r>
      <w:proofErr w:type="spellEnd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завода «Сады </w:t>
      </w:r>
      <w:proofErr w:type="spellStart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Аурики</w:t>
      </w:r>
      <w:proofErr w:type="spellEnd"/>
      <w:r w:rsidR="004260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083" w:rsidRPr="00DA5083">
        <w:rPr>
          <w:rFonts w:ascii="Times New Roman" w:hAnsi="Times New Roman" w:cs="Times New Roman"/>
          <w:color w:val="000000" w:themeColor="text1"/>
          <w:sz w:val="28"/>
          <w:szCs w:val="28"/>
        </w:rPr>
        <w:t>- 5,4 км</w:t>
      </w:r>
      <w:r w:rsidR="00DA50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E28" w:rsidRDefault="003E4E28" w:rsidP="003E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Рассчитан на </w:t>
      </w:r>
      <w:r w:rsidR="00426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FF">
        <w:rPr>
          <w:rFonts w:ascii="Times New Roman" w:hAnsi="Times New Roman" w:cs="Times New Roman"/>
          <w:sz w:val="28"/>
          <w:szCs w:val="28"/>
        </w:rPr>
        <w:t>день, 4 часа</w:t>
      </w:r>
    </w:p>
    <w:p w:rsidR="006A12FF" w:rsidRDefault="006A12FF" w:rsidP="006A12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Стоимость: взрослые – 1 200 руб./чел.</w:t>
      </w:r>
    </w:p>
    <w:p w:rsidR="006A12FF" w:rsidRDefault="006A12FF" w:rsidP="006A12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дети – 800 руб./чел.</w:t>
      </w:r>
    </w:p>
    <w:p w:rsidR="006A12FF" w:rsidRPr="006A12FF" w:rsidRDefault="006A12FF" w:rsidP="006A12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083" w:rsidRDefault="00DA5083" w:rsidP="003E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Туристы: дети (8+), студенты, молодежь, взрослые.</w:t>
      </w:r>
    </w:p>
    <w:p w:rsidR="003E4E28" w:rsidRDefault="003E4E28" w:rsidP="003E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маршрут входят следующие локации</w:t>
      </w:r>
      <w:r w:rsidRPr="00FA7AE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Layout w:type="fixed"/>
        <w:tblLook w:val="04A0"/>
      </w:tblPr>
      <w:tblGrid>
        <w:gridCol w:w="444"/>
        <w:gridCol w:w="2358"/>
        <w:gridCol w:w="1984"/>
        <w:gridCol w:w="4785"/>
      </w:tblGrid>
      <w:tr w:rsidR="003E4E28" w:rsidTr="002A6373">
        <w:tc>
          <w:tcPr>
            <w:tcW w:w="444" w:type="dxa"/>
          </w:tcPr>
          <w:p w:rsidR="003E4E28" w:rsidRPr="00FA7AE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3E4E2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места/Контакты </w:t>
            </w:r>
          </w:p>
        </w:tc>
        <w:tc>
          <w:tcPr>
            <w:tcW w:w="1984" w:type="dxa"/>
          </w:tcPr>
          <w:p w:rsidR="003E4E2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785" w:type="dxa"/>
          </w:tcPr>
          <w:p w:rsidR="003E4E2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3E4E28" w:rsidTr="002A6373">
        <w:tc>
          <w:tcPr>
            <w:tcW w:w="444" w:type="dxa"/>
          </w:tcPr>
          <w:p w:rsidR="003E4E2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E4E28" w:rsidRPr="004260D4" w:rsidRDefault="004260D4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Музей купцов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гильдии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Локаловых</w:t>
            </w:r>
            <w:proofErr w:type="spellEnd"/>
          </w:p>
          <w:p w:rsidR="003E4E28" w:rsidRDefault="003E4E28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3E4E28" w:rsidRPr="00BE6B08" w:rsidRDefault="004260D4" w:rsidP="00F450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Гаврилов-Ям,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 1</w:t>
            </w:r>
          </w:p>
        </w:tc>
        <w:tc>
          <w:tcPr>
            <w:tcW w:w="4785" w:type="dxa"/>
          </w:tcPr>
          <w:p w:rsidR="000F6DE2" w:rsidRPr="000F5B53" w:rsidRDefault="004260D4" w:rsidP="004260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Музей посвящен истории </w:t>
            </w:r>
            <w:proofErr w:type="spellStart"/>
            <w:proofErr w:type="gramStart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Гаврилов-Ямской</w:t>
            </w:r>
            <w:proofErr w:type="spellEnd"/>
            <w:proofErr w:type="gramEnd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 льняной мануфактуры и её основателю – крепостному крестьянину со временем, ставшему купцом 1 гильдии. </w:t>
            </w:r>
            <w:proofErr w:type="gramStart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Здесь вы познакомитесь с подлинными </w:t>
            </w:r>
            <w:proofErr w:type="spellStart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локаловскими</w:t>
            </w:r>
            <w:proofErr w:type="spellEnd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 тканями, увидите уникальные изделия, сотканные для царского двора и руководителей СССР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Вы побываете в рабочем кабинете </w:t>
            </w:r>
            <w:proofErr w:type="spellStart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Локаловых</w:t>
            </w:r>
            <w:proofErr w:type="spellEnd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, в «каморке» - жилой комнате на несколько семей, в </w:t>
            </w:r>
            <w:r w:rsidRPr="000F5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жили рабочие льняной мануфактуры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примите участие в церемонии чаепития «По-английски», а п</w:t>
            </w:r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о окончании экскурсии посетите льняную лавку, где сможете приобрести по ценам производителя изделия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 льна.</w:t>
            </w:r>
            <w:proofErr w:type="gramEnd"/>
          </w:p>
          <w:p w:rsidR="003E4E28" w:rsidRDefault="003E4E28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4E28" w:rsidTr="002A6373">
        <w:tc>
          <w:tcPr>
            <w:tcW w:w="444" w:type="dxa"/>
          </w:tcPr>
          <w:p w:rsidR="003E4E28" w:rsidRPr="00F02BC5" w:rsidRDefault="004260D4" w:rsidP="00F450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E4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E4E28" w:rsidRPr="000F6DE2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Иммерсивная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с купцом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гильдии 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Локаловым</w:t>
            </w:r>
            <w:proofErr w:type="spellEnd"/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Pr="00F02BC5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4E28" w:rsidRPr="00F02BC5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Гаврилов-Ям</w:t>
            </w:r>
          </w:p>
        </w:tc>
        <w:tc>
          <w:tcPr>
            <w:tcW w:w="4785" w:type="dxa"/>
          </w:tcPr>
          <w:p w:rsidR="000F6DE2" w:rsidRPr="00631E7A" w:rsidRDefault="000F6DE2" w:rsidP="000F6D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Самая необычная прогулка из прошлого в настоящее по центральной части города Гаврилов-Ям. На прогулке Вы узнаете, что такое Долина Смерти и как она связана с </w:t>
            </w:r>
            <w:proofErr w:type="spellStart"/>
            <w:proofErr w:type="gramStart"/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Гаврилов-Ямской</w:t>
            </w:r>
            <w:proofErr w:type="spellEnd"/>
            <w:proofErr w:type="gramEnd"/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мануфактурой, погрузитесь в фабричный мир, услышите, как работают шлюзы фабричного пруда… и узнаете традиции рабочих </w:t>
            </w:r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0F6DE2" w:rsidRDefault="000F6DE2" w:rsidP="000F6DE2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4E28" w:rsidRPr="00DB5AAD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28" w:rsidTr="002A6373">
        <w:trPr>
          <w:trHeight w:val="3488"/>
        </w:trPr>
        <w:tc>
          <w:tcPr>
            <w:tcW w:w="444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4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Научно-производственное объединение «ТЛК»</w:t>
            </w: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Style w:val="a3"/>
              </w:rPr>
            </w:pPr>
          </w:p>
          <w:p w:rsidR="003E4E28" w:rsidRDefault="003E4E28" w:rsidP="00F4504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Style w:val="a3"/>
              </w:rPr>
            </w:pPr>
          </w:p>
          <w:p w:rsidR="003E4E28" w:rsidRDefault="003E4E28" w:rsidP="00F4504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Pr="00F02BC5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4E28" w:rsidRPr="00F02BC5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0F6DE2" w:rsidRPr="00BD46E0" w:rsidRDefault="000F6DE2" w:rsidP="000F6D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</w:t>
            </w:r>
            <w:proofErr w:type="gramStart"/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амбициозное</w:t>
            </w:r>
            <w:proofErr w:type="gramEnd"/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предприятие, созданное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независимая площадка по производству изделий из листового металла.</w:t>
            </w:r>
          </w:p>
          <w:p w:rsidR="003E4E28" w:rsidRPr="00CF4D74" w:rsidRDefault="000F6DE2" w:rsidP="000F6DE2">
            <w:pPr>
              <w:pStyle w:val="a4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BD46E0">
              <w:rPr>
                <w:sz w:val="28"/>
                <w:szCs w:val="28"/>
              </w:rPr>
              <w:t xml:space="preserve">Использование современного оборудования и комплексной системы автоматизации </w:t>
            </w:r>
            <w:r>
              <w:rPr>
                <w:sz w:val="28"/>
                <w:szCs w:val="28"/>
              </w:rPr>
              <w:t xml:space="preserve">позволили </w:t>
            </w:r>
            <w:r w:rsidRPr="00BD46E0">
              <w:rPr>
                <w:sz w:val="28"/>
                <w:szCs w:val="28"/>
              </w:rPr>
              <w:t>внедр</w:t>
            </w:r>
            <w:r>
              <w:rPr>
                <w:sz w:val="28"/>
                <w:szCs w:val="28"/>
              </w:rPr>
              <w:t>и</w:t>
            </w:r>
            <w:r w:rsidRPr="00BD46E0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здесь</w:t>
            </w:r>
            <w:r w:rsidRPr="00BD46E0">
              <w:rPr>
                <w:sz w:val="28"/>
                <w:szCs w:val="28"/>
              </w:rPr>
              <w:t xml:space="preserve"> самые передовые технологи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3E4E28" w:rsidTr="002A6373">
        <w:tc>
          <w:tcPr>
            <w:tcW w:w="444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E4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Швейное предприятие </w:t>
            </w:r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«MATROSOVA.</w:t>
            </w:r>
            <w:r w:rsidR="002A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proofErr w:type="spellEnd"/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4E28" w:rsidRPr="000F6DE2" w:rsidRDefault="000F6DE2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0F6DE2" w:rsidRDefault="000F6DE2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Хотели бы Вы узнать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как работает «лёгкая» промышленность? Как образуется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льняная 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ткань - «судьбы моей простое полотно»? И всё это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одной из крупнейших льняной мануфактуры страны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конец</w:t>
            </w:r>
            <w:proofErr w:type="gramEnd"/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веков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E4E28" w:rsidRDefault="000F6DE2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экскурсии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предприятию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 ознакомитесь с историей развития текстильного дела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Гаврилов-Ям, где 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сейчас потомки ткачей трудятся в больших светлых цехах на новом современном оборудовании. Здесь возрождают текстиль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3C04DA" w:rsidRPr="000F6DE2" w:rsidRDefault="003C04DA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E4E28" w:rsidRPr="000F6DE2" w:rsidRDefault="003E4E28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E4E28" w:rsidTr="002A6373">
        <w:tc>
          <w:tcPr>
            <w:tcW w:w="444" w:type="dxa"/>
          </w:tcPr>
          <w:p w:rsidR="003E4E28" w:rsidRDefault="00DE3761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3E4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на территории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ЛокаловЪ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E28" w:rsidRPr="00ED7DD1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4E28" w:rsidRPr="00CF4D74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3E4E28" w:rsidRPr="00755648" w:rsidRDefault="000F6DE2" w:rsidP="002A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пообедать там, где обедали работники производства</w:t>
            </w:r>
            <w:r w:rsidR="002A6373">
              <w:rPr>
                <w:rFonts w:ascii="Times New Roman" w:hAnsi="Times New Roman" w:cs="Times New Roman"/>
                <w:sz w:val="28"/>
                <w:szCs w:val="28"/>
              </w:rPr>
              <w:t>. Вы пройдете в бывший ткацкий цех льняной мануфактуры, воочию увидите стеклянные прозрачные потолки (которые устанавливались специально для экономии электроэнергии и преобладания дневного света)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вдохн</w:t>
            </w:r>
            <w:r w:rsidR="002A6373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аромат прошлого</w:t>
            </w:r>
            <w:r w:rsidR="002A6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A6373" w:rsidTr="002A6373">
        <w:tc>
          <w:tcPr>
            <w:tcW w:w="444" w:type="dxa"/>
          </w:tcPr>
          <w:p w:rsidR="002A6373" w:rsidRDefault="00DE3761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A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358" w:type="dxa"/>
          </w:tcPr>
          <w:p w:rsidR="002A6373" w:rsidRDefault="002A6373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Гончарное производство «Сады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A6373" w:rsidRPr="000F6DE2" w:rsidRDefault="002A6373" w:rsidP="002A63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Гаврилов-Ям, ул. Радищева д. 20</w:t>
            </w:r>
          </w:p>
        </w:tc>
        <w:tc>
          <w:tcPr>
            <w:tcW w:w="4785" w:type="dxa"/>
          </w:tcPr>
          <w:p w:rsidR="002A6373" w:rsidRDefault="002A6373" w:rsidP="002A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сможете посетить экскурсию на единственное в России предприятие, где ручным способом производят керамические изделия в промышленном масштабе. </w:t>
            </w:r>
          </w:p>
          <w:p w:rsidR="002A6373" w:rsidRPr="002A6373" w:rsidRDefault="002A6373" w:rsidP="002A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7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Посетив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«Сады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», </w:t>
            </w:r>
            <w:r w:rsidRPr="002A637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</w:t>
            </w:r>
            <w:r w:rsidRPr="002A637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ы сможете принять участие в увлекательной интерактивной экскурсии. Вы окунётесь в атмосферу гончарного производства, проследите весь путь рождения готового изделия от бесформенного куска глины до готового предмета и даже выступите в роли гончара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E4E28" w:rsidRDefault="003E4E28" w:rsidP="003E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E28" w:rsidRPr="004F7514" w:rsidRDefault="003E4E28" w:rsidP="003E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587" w:rsidRDefault="00146587"/>
    <w:sectPr w:rsidR="00146587" w:rsidSect="004260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28"/>
    <w:rsid w:val="000F6DE2"/>
    <w:rsid w:val="00116994"/>
    <w:rsid w:val="00146587"/>
    <w:rsid w:val="001569FF"/>
    <w:rsid w:val="002A6373"/>
    <w:rsid w:val="002B3CDF"/>
    <w:rsid w:val="003C04DA"/>
    <w:rsid w:val="003E4E28"/>
    <w:rsid w:val="004260D4"/>
    <w:rsid w:val="005A6A85"/>
    <w:rsid w:val="006A12FF"/>
    <w:rsid w:val="008053EC"/>
    <w:rsid w:val="00DA5083"/>
    <w:rsid w:val="00DE3761"/>
    <w:rsid w:val="00E141A3"/>
    <w:rsid w:val="00FA62E0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28"/>
  </w:style>
  <w:style w:type="paragraph" w:styleId="2">
    <w:name w:val="heading 2"/>
    <w:basedOn w:val="a"/>
    <w:link w:val="20"/>
    <w:uiPriority w:val="9"/>
    <w:qFormat/>
    <w:rsid w:val="00426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E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E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6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4260D4"/>
  </w:style>
  <w:style w:type="paragraph" w:styleId="a6">
    <w:name w:val="No Spacing"/>
    <w:uiPriority w:val="1"/>
    <w:qFormat/>
    <w:rsid w:val="00426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8</cp:revision>
  <dcterms:created xsi:type="dcterms:W3CDTF">2024-04-08T09:00:00Z</dcterms:created>
  <dcterms:modified xsi:type="dcterms:W3CDTF">2024-04-23T06:47:00Z</dcterms:modified>
</cp:coreProperties>
</file>